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"/>
        <w:tblpPr w:leftFromText="180" w:rightFromText="180" w:vertAnchor="text" w:tblpXSpec="center" w:tblpY="1"/>
        <w:tblOverlap w:val="never"/>
        <w:tblW w:w="11335" w:type="dxa"/>
        <w:tblLayout w:type="fixed"/>
        <w:tblLook w:val="04A0" w:firstRow="1" w:lastRow="0" w:firstColumn="1" w:lastColumn="0" w:noHBand="0" w:noVBand="1"/>
      </w:tblPr>
      <w:tblGrid>
        <w:gridCol w:w="1668"/>
        <w:gridCol w:w="1968"/>
        <w:gridCol w:w="2885"/>
        <w:gridCol w:w="580"/>
        <w:gridCol w:w="1263"/>
        <w:gridCol w:w="1412"/>
        <w:gridCol w:w="1559"/>
      </w:tblGrid>
      <w:tr w:rsidR="00B71A38" w:rsidRPr="004F006D" w14:paraId="63A668B4" w14:textId="77777777" w:rsidTr="00B71A38">
        <w:tc>
          <w:tcPr>
            <w:tcW w:w="3636" w:type="dxa"/>
            <w:gridSpan w:val="2"/>
          </w:tcPr>
          <w:p w14:paraId="26433996" w14:textId="77777777" w:rsidR="00B71A38" w:rsidRPr="00D05A9E" w:rsidRDefault="00B71A38" w:rsidP="004F00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699" w:type="dxa"/>
            <w:gridSpan w:val="5"/>
          </w:tcPr>
          <w:p w14:paraId="7C04EA88" w14:textId="34DADC81" w:rsidR="00B71A38" w:rsidRPr="004F006D" w:rsidRDefault="004F006D" w:rsidP="004F006D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4F00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орта білім беретін мектебі</w:t>
            </w:r>
          </w:p>
        </w:tc>
      </w:tr>
      <w:tr w:rsidR="00B71A38" w:rsidRPr="00D05A9E" w14:paraId="7E5EC553" w14:textId="77777777" w:rsidTr="00B71A38">
        <w:tc>
          <w:tcPr>
            <w:tcW w:w="3636" w:type="dxa"/>
            <w:gridSpan w:val="2"/>
          </w:tcPr>
          <w:p w14:paraId="020BA0A1" w14:textId="77777777" w:rsidR="00B71A38" w:rsidRPr="00D05A9E" w:rsidRDefault="00B71A38" w:rsidP="004F00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699" w:type="dxa"/>
            <w:gridSpan w:val="5"/>
          </w:tcPr>
          <w:p w14:paraId="131DEECC" w14:textId="77777777" w:rsidR="00B71A38" w:rsidRPr="00D05A9E" w:rsidRDefault="00B71A38" w:rsidP="004F0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тарихы</w:t>
            </w:r>
          </w:p>
        </w:tc>
      </w:tr>
      <w:tr w:rsidR="00B71A38" w:rsidRPr="00D05A9E" w14:paraId="775CC444" w14:textId="77777777" w:rsidTr="00B71A38">
        <w:tc>
          <w:tcPr>
            <w:tcW w:w="3636" w:type="dxa"/>
            <w:gridSpan w:val="2"/>
          </w:tcPr>
          <w:p w14:paraId="14C5015C" w14:textId="77777777" w:rsidR="00B71A38" w:rsidRPr="00D05A9E" w:rsidRDefault="00B71A38" w:rsidP="004F00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699" w:type="dxa"/>
            <w:gridSpan w:val="5"/>
          </w:tcPr>
          <w:p w14:paraId="606AAC31" w14:textId="4B4A1934" w:rsidR="00B71A38" w:rsidRPr="004F006D" w:rsidRDefault="00B71A38" w:rsidP="004F006D">
            <w:pPr>
              <w:tabs>
                <w:tab w:val="left" w:pos="24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9.2 </w:t>
            </w:r>
            <w:r w:rsidRPr="00D05A9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Кеңестік Қазақстанның мәдениеті </w:t>
            </w: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(1946-1985 жылдар)</w:t>
            </w:r>
          </w:p>
        </w:tc>
      </w:tr>
      <w:tr w:rsidR="00B71A38" w:rsidRPr="00D05A9E" w14:paraId="44D75D0A" w14:textId="77777777" w:rsidTr="00B71A38">
        <w:tc>
          <w:tcPr>
            <w:tcW w:w="3636" w:type="dxa"/>
            <w:gridSpan w:val="2"/>
          </w:tcPr>
          <w:p w14:paraId="3CE25732" w14:textId="77777777" w:rsidR="00B71A38" w:rsidRPr="00D05A9E" w:rsidRDefault="00B71A38" w:rsidP="004F00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699" w:type="dxa"/>
            <w:gridSpan w:val="5"/>
          </w:tcPr>
          <w:p w14:paraId="5237E19E" w14:textId="3B37CC67" w:rsidR="00B71A38" w:rsidRPr="00D05A9E" w:rsidRDefault="004F006D" w:rsidP="004F0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Байгазиева Алия</w:t>
            </w:r>
          </w:p>
        </w:tc>
      </w:tr>
      <w:tr w:rsidR="00B71A38" w:rsidRPr="00D05A9E" w14:paraId="39A3EBE8" w14:textId="77777777" w:rsidTr="004F006D">
        <w:trPr>
          <w:trHeight w:val="287"/>
        </w:trPr>
        <w:tc>
          <w:tcPr>
            <w:tcW w:w="3636" w:type="dxa"/>
            <w:gridSpan w:val="2"/>
          </w:tcPr>
          <w:p w14:paraId="15191F07" w14:textId="77777777" w:rsidR="00B71A38" w:rsidRPr="00D05A9E" w:rsidRDefault="00B71A38" w:rsidP="004F00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699" w:type="dxa"/>
            <w:gridSpan w:val="5"/>
          </w:tcPr>
          <w:p w14:paraId="7FC81393" w14:textId="3E23373C" w:rsidR="00B71A38" w:rsidRPr="00D05A9E" w:rsidRDefault="004F006D" w:rsidP="004F0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13.12.2021</w:t>
            </w:r>
          </w:p>
        </w:tc>
      </w:tr>
      <w:tr w:rsidR="00B71A38" w:rsidRPr="00D05A9E" w14:paraId="61B87F28" w14:textId="77777777" w:rsidTr="00B71A38">
        <w:tc>
          <w:tcPr>
            <w:tcW w:w="3636" w:type="dxa"/>
            <w:gridSpan w:val="2"/>
          </w:tcPr>
          <w:p w14:paraId="609E06B6" w14:textId="77777777" w:rsidR="00B71A38" w:rsidRPr="00D05A9E" w:rsidRDefault="00B71A38" w:rsidP="004F00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9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14:paraId="29744F62" w14:textId="77777777" w:rsidR="00B71A38" w:rsidRPr="00D05A9E" w:rsidRDefault="00B71A38" w:rsidP="004F0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</w:p>
        </w:tc>
        <w:tc>
          <w:tcPr>
            <w:tcW w:w="4234" w:type="dxa"/>
            <w:gridSpan w:val="3"/>
            <w:tcBorders>
              <w:left w:val="single" w:sz="4" w:space="0" w:color="auto"/>
            </w:tcBorders>
          </w:tcPr>
          <w:p w14:paraId="6E161F37" w14:textId="77777777" w:rsidR="00B71A38" w:rsidRPr="00D05A9E" w:rsidRDefault="00B71A38" w:rsidP="004F0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B71A38" w:rsidRPr="005315C9" w14:paraId="165EB7ED" w14:textId="77777777" w:rsidTr="00B71A38">
        <w:tc>
          <w:tcPr>
            <w:tcW w:w="3636" w:type="dxa"/>
            <w:gridSpan w:val="2"/>
          </w:tcPr>
          <w:p w14:paraId="7DF31D3C" w14:textId="77777777" w:rsidR="00B71A38" w:rsidRPr="00D05A9E" w:rsidRDefault="00B71A38" w:rsidP="004F00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699" w:type="dxa"/>
            <w:gridSpan w:val="5"/>
          </w:tcPr>
          <w:p w14:paraId="72B582BA" w14:textId="77777777" w:rsidR="00B71A38" w:rsidRPr="00D05A9E" w:rsidRDefault="00B71A38" w:rsidP="004F006D">
            <w:pPr>
              <w:tabs>
                <w:tab w:val="left" w:pos="2480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XX ғасырдыңекінші жартысындағы білім беру жүйесінің дамуы.</w:t>
            </w:r>
          </w:p>
          <w:p w14:paraId="38650432" w14:textId="77777777" w:rsidR="00B71A38" w:rsidRPr="00D05A9E" w:rsidRDefault="00B71A38" w:rsidP="004F006D">
            <w:pPr>
              <w:pStyle w:val="a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Зерттеу сұрағы: Кеңестік білім беру саласындағы реформалар қандай мақсат көздеді?</w:t>
            </w:r>
          </w:p>
        </w:tc>
      </w:tr>
      <w:tr w:rsidR="00B71A38" w:rsidRPr="005315C9" w14:paraId="12570948" w14:textId="77777777" w:rsidTr="00B71A38">
        <w:tc>
          <w:tcPr>
            <w:tcW w:w="3636" w:type="dxa"/>
            <w:gridSpan w:val="2"/>
          </w:tcPr>
          <w:p w14:paraId="4AC2B6B2" w14:textId="77777777" w:rsidR="00B71A38" w:rsidRPr="00D05A9E" w:rsidRDefault="00B71A38" w:rsidP="004F00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699" w:type="dxa"/>
            <w:gridSpan w:val="5"/>
          </w:tcPr>
          <w:p w14:paraId="7B334181" w14:textId="77777777" w:rsidR="00B71A38" w:rsidRDefault="00B71A38" w:rsidP="004F006D">
            <w:pPr>
              <w:pStyle w:val="a3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9.2.3.2 білім мен ғылым саласындағы мемлекеттік саясатқа баға беру</w:t>
            </w:r>
          </w:p>
          <w:p w14:paraId="2AE79BF6" w14:textId="4B3DD1FA" w:rsidR="004F006D" w:rsidRPr="00D05A9E" w:rsidRDefault="004F006D" w:rsidP="003500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9.2.2.1 кеңестік әдебиет пен өнер туындыларында қоғамдық өмірдің бейнеленуін талдау;</w:t>
            </w:r>
          </w:p>
        </w:tc>
      </w:tr>
      <w:tr w:rsidR="00B71A38" w:rsidRPr="005315C9" w14:paraId="05C2311A" w14:textId="77777777" w:rsidTr="00B71A38">
        <w:tc>
          <w:tcPr>
            <w:tcW w:w="3636" w:type="dxa"/>
            <w:gridSpan w:val="2"/>
          </w:tcPr>
          <w:p w14:paraId="300BCBA0" w14:textId="77777777" w:rsidR="00B71A38" w:rsidRPr="00D05A9E" w:rsidRDefault="00B71A38" w:rsidP="004F006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699" w:type="dxa"/>
            <w:gridSpan w:val="5"/>
          </w:tcPr>
          <w:p w14:paraId="4F8F8301" w14:textId="77777777" w:rsidR="00B71A38" w:rsidRPr="00D05A9E" w:rsidRDefault="00B71A38" w:rsidP="004F0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1946-1985 жж. білім беру саласының дамуын бағалайды. </w:t>
            </w:r>
          </w:p>
          <w:p w14:paraId="4FA19AF3" w14:textId="77777777" w:rsidR="00B71A38" w:rsidRPr="00D05A9E" w:rsidRDefault="00B71A38" w:rsidP="004F006D">
            <w:pPr>
              <w:tabs>
                <w:tab w:val="left" w:pos="206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Тоқырау кезеңінің білім беру саласына тигізген әсерін түсінеді</w:t>
            </w:r>
          </w:p>
        </w:tc>
      </w:tr>
      <w:tr w:rsidR="00B71A38" w:rsidRPr="00D05A9E" w14:paraId="573979C1" w14:textId="77777777" w:rsidTr="00B71A38">
        <w:trPr>
          <w:trHeight w:val="256"/>
        </w:trPr>
        <w:tc>
          <w:tcPr>
            <w:tcW w:w="11335" w:type="dxa"/>
            <w:gridSpan w:val="7"/>
          </w:tcPr>
          <w:p w14:paraId="05E2573D" w14:textId="77777777" w:rsidR="00B71A38" w:rsidRPr="00D05A9E" w:rsidRDefault="00B71A38" w:rsidP="004F006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B71A38" w:rsidRPr="00D05A9E" w14:paraId="7CF5F8D5" w14:textId="77777777" w:rsidTr="004169C7">
        <w:tc>
          <w:tcPr>
            <w:tcW w:w="1668" w:type="dxa"/>
          </w:tcPr>
          <w:p w14:paraId="5300BC9A" w14:textId="77777777" w:rsidR="00B71A38" w:rsidRPr="00D05A9E" w:rsidRDefault="00B71A38" w:rsidP="00350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4853" w:type="dxa"/>
            <w:gridSpan w:val="2"/>
            <w:tcBorders>
              <w:right w:val="single" w:sz="4" w:space="0" w:color="auto"/>
            </w:tcBorders>
          </w:tcPr>
          <w:p w14:paraId="5E503177" w14:textId="77777777" w:rsidR="00B71A38" w:rsidRPr="00D05A9E" w:rsidRDefault="00B71A38" w:rsidP="00350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4586940C" w14:textId="77777777" w:rsidR="00B71A38" w:rsidRPr="00D05A9E" w:rsidRDefault="00B71A38" w:rsidP="00350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412" w:type="dxa"/>
            <w:tcBorders>
              <w:left w:val="single" w:sz="4" w:space="0" w:color="auto"/>
            </w:tcBorders>
          </w:tcPr>
          <w:p w14:paraId="56EA66D3" w14:textId="77777777" w:rsidR="00B71A38" w:rsidRPr="00D05A9E" w:rsidRDefault="00B71A38" w:rsidP="00350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9779E04" w14:textId="77777777" w:rsidR="00B71A38" w:rsidRPr="00D05A9E" w:rsidRDefault="00B71A38" w:rsidP="00350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B71A38" w:rsidRPr="00D05A9E" w14:paraId="3C0A84D9" w14:textId="77777777" w:rsidTr="004169C7">
        <w:trPr>
          <w:trHeight w:val="557"/>
        </w:trPr>
        <w:tc>
          <w:tcPr>
            <w:tcW w:w="1668" w:type="dxa"/>
            <w:tcBorders>
              <w:bottom w:val="single" w:sz="4" w:space="0" w:color="auto"/>
            </w:tcBorders>
          </w:tcPr>
          <w:p w14:paraId="03580D7A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Ұйымдастыру</w:t>
            </w:r>
          </w:p>
          <w:p w14:paraId="6409ABCE" w14:textId="6772D702" w:rsidR="00B71A38" w:rsidRPr="001A133F" w:rsidRDefault="00CD458C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1A13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</w:p>
          <w:p w14:paraId="6210D74C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207A2B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FB8B40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1A08F7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D6C917" w14:textId="30BB3E0D" w:rsidR="00B71A38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4856AF" w14:textId="643248DF" w:rsidR="00845B8C" w:rsidRDefault="00845B8C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226FEB" w14:textId="5C2C9390" w:rsidR="00845B8C" w:rsidRDefault="00845B8C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25EBA2" w14:textId="0ACD640C" w:rsidR="00845B8C" w:rsidRDefault="00845B8C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83CAB3" w14:textId="77777777" w:rsidR="00845B8C" w:rsidRPr="00D05A9E" w:rsidRDefault="00845B8C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ED5DA3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2DE75D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Өзін-өзі тексеру</w:t>
            </w:r>
          </w:p>
          <w:p w14:paraId="2C11E0FC" w14:textId="546C39F2" w:rsidR="00B71A38" w:rsidRPr="00D05A9E" w:rsidRDefault="001A133F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мин</w:t>
            </w:r>
          </w:p>
          <w:p w14:paraId="44F0E350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4D3DA4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42A4A7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B37FF8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413D1E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D24A4B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14:paraId="6D78E108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5E88A00" w14:textId="6171BAB7" w:rsidR="00350068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Сыныппен  сәлемдесу, </w:t>
            </w:r>
            <w:r w:rsidR="00CA12DE" w:rsidRPr="00CA12DE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  <w:lang w:val="kk-KZ"/>
              </w:rPr>
              <w:t>kundelik.kz</w:t>
            </w:r>
            <w:r w:rsidR="00CA12DE" w:rsidRPr="00CA12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A12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сайтын ашып </w:t>
            </w: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 түгендеу.</w:t>
            </w:r>
            <w:r w:rsidR="00744299" w:rsidRPr="007442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44299" w:rsidRPr="007442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Сыныпқа жағымды психологиялық ахуал тудыру:</w:t>
            </w:r>
            <w:r w:rsidR="007442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«Фейерверк» әдісі </w:t>
            </w:r>
            <w:r w:rsidR="007442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оқушыларға қорапта конфеттер таратылады. Конфет түстеріне қарап топтарға бірігеді</w:t>
            </w:r>
          </w:p>
          <w:p w14:paraId="401B8443" w14:textId="0E51C21B" w:rsidR="006A1475" w:rsidRPr="001A133F" w:rsidRDefault="006A1475" w:rsidP="006A1475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A13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және ғылым министрлігі</w:t>
            </w:r>
          </w:p>
          <w:p w14:paraId="23940194" w14:textId="77777777" w:rsidR="0016668F" w:rsidRPr="001A133F" w:rsidRDefault="0016668F" w:rsidP="0016668F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A13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Ғылым академиясы</w:t>
            </w:r>
          </w:p>
          <w:p w14:paraId="6E761D7F" w14:textId="44BBD9A6" w:rsidR="006A1475" w:rsidRPr="001A133F" w:rsidRDefault="006A1475" w:rsidP="006A1475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A13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 w:rsidRPr="001A13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әдениет және спорт минитрлігі</w:t>
            </w:r>
          </w:p>
          <w:p w14:paraId="1C470E8B" w14:textId="68A9B7C6" w:rsidR="00B71A38" w:rsidRPr="005315C9" w:rsidRDefault="005E4CE5" w:rsidP="00350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</w:t>
            </w:r>
            <w:r w:rsidR="00B71A38"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пысықтау  үшін </w:t>
            </w:r>
            <w:r w:rsidR="00B71A38"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«Бізден сұрақ, сізден жауап»</w:t>
            </w:r>
            <w:r w:rsidR="00B71A38"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эмблемаларға</w:t>
            </w:r>
            <w:r w:rsidR="00ED7B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жапсырылған сұрақтарға </w:t>
            </w:r>
            <w:r w:rsidR="00B71A38"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бойынша  сұрақтарға  жауап береміз.</w:t>
            </w:r>
            <w:r w:rsidR="005315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315C9" w:rsidRPr="005315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Wordwool</w:t>
            </w:r>
            <w:r w:rsidR="005315C9" w:rsidRPr="005315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315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бағдарламасы арқылы оқушыларға онлайн тапсырма беру арқылы үй тапсырмасын пысықтау:</w:t>
            </w:r>
          </w:p>
          <w:p w14:paraId="6D05B45F" w14:textId="77777777" w:rsidR="00B71A38" w:rsidRPr="00D05A9E" w:rsidRDefault="00B71A38" w:rsidP="00350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1. 60 жылдары Қaзaқстaнда  қаншаға жуық этнос өмір  сүрді? </w:t>
            </w: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100</w:t>
            </w:r>
          </w:p>
          <w:p w14:paraId="0EE5A477" w14:textId="77777777" w:rsidR="00B71A38" w:rsidRPr="00D05A9E" w:rsidRDefault="00B71A38" w:rsidP="003500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2. Тың өлкесінде қанша  миллион  тың  игеруші келді? </w:t>
            </w: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2 млн</w:t>
            </w:r>
          </w:p>
          <w:p w14:paraId="1AE317C3" w14:textId="77777777" w:rsidR="00B71A38" w:rsidRPr="00D05A9E" w:rsidRDefault="00B71A38" w:rsidP="00350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3.  1970 жылы Қазақ КСР халқының саны қаншаға жетті?</w:t>
            </w: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13 млн</w:t>
            </w:r>
          </w:p>
          <w:p w14:paraId="151365F7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4.  1979 жылы адам саны қанша миллионға жетті?</w:t>
            </w: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14,6 млн</w:t>
            </w:r>
          </w:p>
          <w:p w14:paraId="243B6B35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5.  1979 жылы санаққа сәйкес, қазақтардың саны қаншаға болды?</w:t>
            </w:r>
          </w:p>
          <w:p w14:paraId="168C85C1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5,3 млн</w:t>
            </w:r>
          </w:p>
          <w:p w14:paraId="27F40B1E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6.  КСРО – дағы соңғы  халық  санағы қай  жылы  болды?</w:t>
            </w: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1989 ж</w:t>
            </w:r>
          </w:p>
          <w:p w14:paraId="585B34BF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7.  1989 жылғы санақ бойынша, Қазақстанда қанша  этнос өмір сүрді?</w:t>
            </w: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130</w:t>
            </w:r>
          </w:p>
          <w:p w14:paraId="3E035BBA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8.   Урбандалу дегеніміз  не?  </w:t>
            </w: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Қала халқының меншікті  үлесінің артуы</w:t>
            </w:r>
          </w:p>
          <w:p w14:paraId="730D7E60" w14:textId="77777777" w:rsidR="006A1475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9. «Дeмогрaфия» қaндaй ғылым? </w:t>
            </w:r>
          </w:p>
          <w:p w14:paraId="21E2CE55" w14:textId="0A5D8262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>Белгілі бір халықтың, ұлттың, ұлыстың, </w:t>
            </w:r>
            <w:r>
              <w:rPr>
                <w:sz w:val="22"/>
                <w:lang w:val="ru-RU"/>
              </w:rPr>
              <w:fldChar w:fldCharType="begin"/>
            </w:r>
            <w:r w:rsidRPr="00FE3FF2">
              <w:rPr>
                <w:lang w:val="kk-KZ"/>
              </w:rPr>
              <w:instrText xml:space="preserve"> HYPERLINK "https://kk.wikipedia.org/w/index.php?title=%D0%AD%D0%A2%D0%9D%D0%98%D0%9A%D0%90%D0%9B%D0%AB%D2%9A_%D0%A2%D0%9E%D0%9F&amp;action=edit&amp;redlink=1" \o "ЭТНИКАЛЫҚ ТОП (мұндай бет жоқ)" </w:instrText>
            </w:r>
            <w:r>
              <w:rPr>
                <w:sz w:val="22"/>
                <w:lang w:val="ru-RU"/>
              </w:rPr>
              <w:fldChar w:fldCharType="separate"/>
            </w:r>
            <w:r w:rsidRPr="00D05A9E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этникалық топтың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 санын, құрамы мен құрылымын, өсу не кему динамикасын зерттейтін әлеуметтік </w:t>
            </w:r>
            <w:r>
              <w:rPr>
                <w:sz w:val="22"/>
                <w:lang w:val="ru-RU"/>
              </w:rPr>
              <w:fldChar w:fldCharType="begin"/>
            </w:r>
            <w:r w:rsidRPr="00FE3FF2">
              <w:rPr>
                <w:lang w:val="kk-KZ"/>
              </w:rPr>
              <w:instrText xml:space="preserve"> HYPERLINK "https://kk.wikipedia.org/wiki/%D2%92%D1%8B%D0%BB%D1%8B%D0%BC" \o "Ғылым" </w:instrText>
            </w:r>
            <w:r>
              <w:rPr>
                <w:sz w:val="22"/>
                <w:lang w:val="ru-RU"/>
              </w:rPr>
              <w:fldChar w:fldCharType="separate"/>
            </w:r>
            <w:r w:rsidRPr="00D05A9E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ғылым</w:t>
            </w:r>
            <w:r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fldChar w:fldCharType="end"/>
            </w: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 саласы.</w:t>
            </w:r>
          </w:p>
          <w:p w14:paraId="15124B9A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10. Мегаполистіңмағынасы  не?</w:t>
            </w: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Халқының  саны 1 млн адамнан  асатын  қала.</w:t>
            </w:r>
          </w:p>
          <w:p w14:paraId="79EB19AD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 оқу  мақсатын бағалау критерийлерін анықтау.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B44EDAB" w14:textId="77777777" w:rsidR="00B71A38" w:rsidRPr="00D05A9E" w:rsidRDefault="00B71A38" w:rsidP="00350068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өз ойларын ортаға салады.</w:t>
            </w:r>
          </w:p>
          <w:p w14:paraId="0BE12DFE" w14:textId="77777777" w:rsidR="0016668F" w:rsidRDefault="0016668F" w:rsidP="003500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ADD3807" w14:textId="77777777" w:rsidR="0016668F" w:rsidRDefault="0016668F" w:rsidP="003500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0DC4CB5" w14:textId="77777777" w:rsidR="0016668F" w:rsidRDefault="0016668F" w:rsidP="003500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9D2DB00" w14:textId="77777777" w:rsidR="0016668F" w:rsidRDefault="0016668F" w:rsidP="003500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B59B3A9" w14:textId="77777777" w:rsidR="0016668F" w:rsidRDefault="0016668F" w:rsidP="003500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2FA2AAE" w14:textId="77777777" w:rsidR="0016668F" w:rsidRDefault="0016668F" w:rsidP="003500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15422E4F" w14:textId="77777777" w:rsidR="0016668F" w:rsidRDefault="0016668F" w:rsidP="003500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51B3EE4" w14:textId="77777777" w:rsidR="0016668F" w:rsidRDefault="0016668F" w:rsidP="003500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8F39D4F" w14:textId="77777777" w:rsidR="0016668F" w:rsidRDefault="0016668F" w:rsidP="003500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E5EA1A6" w14:textId="314897C8" w:rsidR="00B71A38" w:rsidRPr="00D05A9E" w:rsidRDefault="00B71A38" w:rsidP="0035006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жауаптары арқылы жаңа тақырыпқа көшу</w:t>
            </w:r>
          </w:p>
          <w:p w14:paraId="7F6C1FB0" w14:textId="000D5540" w:rsidR="00B71A38" w:rsidRPr="00D05A9E" w:rsidRDefault="0016668F" w:rsidP="00350068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</w:tcBorders>
          </w:tcPr>
          <w:p w14:paraId="7208A097" w14:textId="77777777" w:rsidR="00B71A38" w:rsidRPr="00D05A9E" w:rsidRDefault="00B71A38" w:rsidP="0035006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Мадақтау</w:t>
            </w:r>
          </w:p>
          <w:p w14:paraId="5005B239" w14:textId="77777777" w:rsidR="00B71A38" w:rsidRPr="00D05A9E" w:rsidRDefault="00B71A38" w:rsidP="0035006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059307CE" w14:textId="77777777" w:rsidR="00B71A38" w:rsidRPr="00D05A9E" w:rsidRDefault="00B71A38" w:rsidP="0035006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749F2E2B" w14:textId="77777777" w:rsidR="00B71A38" w:rsidRPr="00D05A9E" w:rsidRDefault="00B71A38" w:rsidP="0035006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19BB1AA4" w14:textId="77777777" w:rsidR="00B71A38" w:rsidRPr="00D05A9E" w:rsidRDefault="00B71A38" w:rsidP="0035006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39F9B229" w14:textId="77777777" w:rsidR="00B71A38" w:rsidRPr="00D05A9E" w:rsidRDefault="00B71A38" w:rsidP="0035006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14:paraId="3B34ABA8" w14:textId="4FCDA254" w:rsidR="00B71A38" w:rsidRPr="00D05A9E" w:rsidRDefault="00B71A38" w:rsidP="0035006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«Ауызша бағалау»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5F9D23FF" w14:textId="735E3A12" w:rsidR="00324C87" w:rsidRPr="00D05A9E" w:rsidRDefault="00324C87" w:rsidP="00324C8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Презентация</w:t>
            </w:r>
          </w:p>
          <w:p w14:paraId="5EB760D4" w14:textId="1ED96063" w:rsidR="00B71A38" w:rsidRPr="00D05A9E" w:rsidRDefault="00B80DC9" w:rsidP="003500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F93A182" wp14:editId="25BD89DA">
                  <wp:simplePos x="0" y="0"/>
                  <wp:positionH relativeFrom="column">
                    <wp:posOffset>119326</wp:posOffset>
                  </wp:positionH>
                  <wp:positionV relativeFrom="paragraph">
                    <wp:posOffset>3012264</wp:posOffset>
                  </wp:positionV>
                  <wp:extent cx="832485" cy="506730"/>
                  <wp:effectExtent l="19050" t="19050" r="24765" b="26670"/>
                  <wp:wrapSquare wrapText="bothSides"/>
                  <wp:docPr id="42" name="Рисунок 106" descr="Картинки по запросу &quot;білім фото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Картинки по запросу &quot;білім фото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0000"/>
                          </a:blip>
                          <a:srcRect l="14013" t="22917" r="9064" b="11012"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832485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 wp14:anchorId="73970682" wp14:editId="03E1A1F1">
                  <wp:extent cx="852805" cy="712470"/>
                  <wp:effectExtent l="0" t="0" r="4445" b="0"/>
                  <wp:docPr id="2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144A1EC" wp14:editId="5104AA3C">
                  <wp:extent cx="852805" cy="741680"/>
                  <wp:effectExtent l="0" t="0" r="4445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FB6A5DA" wp14:editId="0CFC57EA">
                  <wp:extent cx="852805" cy="762000"/>
                  <wp:effectExtent l="0" t="0" r="4445" b="0"/>
                  <wp:docPr id="4" name="Изображение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80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1A38" w:rsidRPr="00976877" w14:paraId="5892CAD6" w14:textId="77777777" w:rsidTr="005315C9">
        <w:trPr>
          <w:trHeight w:val="28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7A975EE2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14:paraId="1C1FED14" w14:textId="6FD0BBA3" w:rsidR="00B71A38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BB4B09" w14:textId="1D25F92D" w:rsidR="001A133F" w:rsidRPr="00D05A9E" w:rsidRDefault="00B80DC9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1A1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14:paraId="0FD6DE2D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ED1856" w14:textId="77777777" w:rsidR="00B71A38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96077E" w14:textId="77777777" w:rsidR="001A133F" w:rsidRDefault="001A133F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E5A36B" w14:textId="77777777" w:rsidR="001A133F" w:rsidRDefault="001A133F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E4B7A7" w14:textId="77777777" w:rsidR="001A133F" w:rsidRDefault="001A133F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E29B20" w14:textId="77777777" w:rsidR="001A133F" w:rsidRDefault="001A133F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9A765B" w14:textId="77777777" w:rsidR="001A133F" w:rsidRDefault="001A133F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13B5CB" w14:textId="77777777" w:rsidR="001A133F" w:rsidRDefault="001A133F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F0DAAF" w14:textId="77777777" w:rsidR="001A133F" w:rsidRDefault="001A133F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F167E5" w14:textId="77777777" w:rsidR="001A133F" w:rsidRDefault="001A133F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8ED26A" w14:textId="77777777" w:rsidR="001A133F" w:rsidRDefault="001A133F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18931A" w14:textId="77777777" w:rsidR="001A133F" w:rsidRDefault="001A133F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4265B7" w14:textId="77777777" w:rsidR="001A133F" w:rsidRDefault="001A133F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776372" w14:textId="77777777" w:rsidR="001A133F" w:rsidRDefault="001A133F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290DF4" w14:textId="20C936CC" w:rsidR="001A133F" w:rsidRDefault="001A133F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47E2AF" w14:textId="7AD044B6" w:rsidR="00976877" w:rsidRDefault="00976877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E904F6" w14:textId="60701B2B" w:rsidR="00976877" w:rsidRDefault="00976877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CF3D9A" w14:textId="747B15E2" w:rsidR="00976877" w:rsidRDefault="00976877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03703F" w14:textId="77777777" w:rsidR="00976877" w:rsidRDefault="00976877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DC4941" w14:textId="77777777" w:rsidR="001A133F" w:rsidRDefault="001A133F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F22B42" w14:textId="77777777" w:rsidR="001A133F" w:rsidRDefault="001A133F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64B264" w14:textId="77777777" w:rsidR="00B44768" w:rsidRDefault="00B4476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8FF349" w14:textId="77777777" w:rsidR="00BF08D8" w:rsidRDefault="00BF08D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4A1B09" w14:textId="77777777" w:rsidR="00BF08D8" w:rsidRDefault="00BF08D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0179C5" w14:textId="497518ED" w:rsidR="001A133F" w:rsidRDefault="00B80DC9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1A13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14:paraId="04C6C10A" w14:textId="77777777" w:rsidR="003B5ECA" w:rsidRDefault="003B5ECA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EBE425" w14:textId="77777777" w:rsidR="003B5ECA" w:rsidRDefault="003B5ECA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D13299" w14:textId="77777777" w:rsidR="003B5ECA" w:rsidRDefault="003B5ECA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F5C0B7" w14:textId="77777777" w:rsidR="003B5ECA" w:rsidRDefault="003B5ECA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004764" w14:textId="77777777" w:rsidR="003B5ECA" w:rsidRDefault="003B5ECA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236E73" w14:textId="77777777" w:rsidR="003B5ECA" w:rsidRDefault="003B5ECA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69356D" w14:textId="77777777" w:rsidR="003B5ECA" w:rsidRDefault="003B5ECA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79CEE7" w14:textId="77777777" w:rsidR="003B5ECA" w:rsidRDefault="003B5ECA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57E251" w14:textId="77777777" w:rsidR="003B5ECA" w:rsidRDefault="003B5ECA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F6C85B" w14:textId="77777777" w:rsidR="003B5ECA" w:rsidRDefault="003B5ECA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AD5F3E" w14:textId="77777777" w:rsidR="003B5ECA" w:rsidRDefault="003B5ECA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79498A" w14:textId="77777777" w:rsidR="003B5ECA" w:rsidRDefault="003B5ECA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1629E2" w14:textId="2D64795B" w:rsidR="003B5ECA" w:rsidRPr="003B5ECA" w:rsidRDefault="00B80DC9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3B5E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мин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05E5" w14:textId="3A388F56" w:rsidR="00976877" w:rsidRPr="00976877" w:rsidRDefault="00976877" w:rsidP="0035006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 xml:space="preserve">Топтық жұмыс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B80DC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Зерттеу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әдісі» </w:t>
            </w:r>
            <w:r w:rsidRPr="0097687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оқушыларға дерек ер жазылған парақшалар таратылады, оқушылар өздеріне берілген тапсырманыға сәйкес қажеттісін таңдап алып жауап береді.</w:t>
            </w:r>
          </w:p>
          <w:p w14:paraId="0A518C29" w14:textId="4D7A9731" w:rsidR="00B71A38" w:rsidRPr="00D05A9E" w:rsidRDefault="00B71A38" w:rsidP="003500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D05A9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Зерттеу және талдау</w:t>
            </w:r>
          </w:p>
          <w:p w14:paraId="757AB830" w14:textId="4925624C" w:rsidR="00B71A38" w:rsidRPr="00D05A9E" w:rsidRDefault="00B71A38" w:rsidP="0035006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Зерттеу сұрақтары</w:t>
            </w:r>
            <w:r w:rsidR="00C379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14:paraId="2A67B5E9" w14:textId="0BCCDA79" w:rsidR="005017B9" w:rsidRDefault="000953A9" w:rsidP="005017B9">
            <w:pPr>
              <w:pStyle w:val="a7"/>
              <w:numPr>
                <w:ilvl w:val="0"/>
                <w:numId w:val="2"/>
              </w:numPr>
              <w:tabs>
                <w:tab w:val="left" w:pos="208"/>
              </w:tabs>
              <w:spacing w:after="0" w:line="240" w:lineRule="auto"/>
              <w:ind w:left="208" w:hanging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71A38" w:rsidRPr="005017B9">
              <w:rPr>
                <w:rFonts w:ascii="Times New Roman" w:hAnsi="Times New Roman"/>
                <w:sz w:val="24"/>
                <w:szCs w:val="24"/>
                <w:lang w:val="kk-KZ"/>
              </w:rPr>
              <w:t>Білім беру  реформалары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қай жылдары жүргізілді?</w:t>
            </w:r>
            <w:r w:rsidR="005017B9" w:rsidRPr="005017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беру реформаларының басты жаңалықтары қандай болды? </w:t>
            </w:r>
            <w:r w:rsidR="00E867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Тоқырау жылдарындағы білім реформасындағы қиындықтары туралы. </w:t>
            </w:r>
            <w:r w:rsidR="005017B9" w:rsidRPr="005017B9">
              <w:rPr>
                <w:rFonts w:ascii="Times New Roman" w:hAnsi="Times New Roman"/>
                <w:sz w:val="24"/>
                <w:szCs w:val="24"/>
                <w:lang w:val="kk-KZ"/>
              </w:rPr>
              <w:t>Зе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рттеу және талдау.</w:t>
            </w:r>
            <w:r w:rsidR="002312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Уақыт сызығы әдісі</w:t>
            </w:r>
          </w:p>
          <w:p w14:paraId="103E66F7" w14:textId="6BD40F2C" w:rsidR="00B71A38" w:rsidRDefault="005017B9" w:rsidP="00CB0293">
            <w:pPr>
              <w:pStyle w:val="a7"/>
              <w:numPr>
                <w:ilvl w:val="0"/>
                <w:numId w:val="2"/>
              </w:numPr>
              <w:tabs>
                <w:tab w:val="left" w:pos="208"/>
              </w:tabs>
              <w:spacing w:after="0" w:line="240" w:lineRule="auto"/>
              <w:ind w:left="208" w:hanging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Қазақстан Ғылым акдемиясының ашылуы және оның әкелеген табыстары туралы</w:t>
            </w:r>
            <w:r w:rsidR="00CB02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Қазақстан ғылымының жетістіктері мен кемшіліктері туралы . </w:t>
            </w:r>
            <w:r w:rsidRPr="005017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312D3">
              <w:rPr>
                <w:rFonts w:ascii="Times New Roman" w:hAnsi="Times New Roman"/>
                <w:sz w:val="24"/>
                <w:szCs w:val="24"/>
                <w:lang w:val="kk-KZ"/>
              </w:rPr>
              <w:t>Ғалымдар шеруі</w:t>
            </w:r>
          </w:p>
          <w:p w14:paraId="1FA41F16" w14:textId="77777777" w:rsidR="002312D3" w:rsidRDefault="00CB0293" w:rsidP="00CB0293">
            <w:pPr>
              <w:pStyle w:val="a7"/>
              <w:numPr>
                <w:ilvl w:val="0"/>
                <w:numId w:val="2"/>
              </w:numPr>
              <w:tabs>
                <w:tab w:val="left" w:pos="208"/>
              </w:tabs>
              <w:spacing w:after="0" w:line="240" w:lineRule="auto"/>
              <w:ind w:left="208" w:hanging="284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Кеңестік идеологияның қазақ мәдениетінің дамуына әсері. Қазақ әдебиті, музыка және кино өнерінің қандай дарынды өкілдерін білесіңдер?</w:t>
            </w:r>
            <w:r w:rsidR="002312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Әдебиет және өнердің жаңа толқыны. </w:t>
            </w:r>
          </w:p>
          <w:p w14:paraId="7902EC03" w14:textId="2914D7B6" w:rsidR="00CB0293" w:rsidRPr="002312D3" w:rsidRDefault="002312D3" w:rsidP="002312D3">
            <w:pPr>
              <w:pStyle w:val="a7"/>
              <w:tabs>
                <w:tab w:val="left" w:pos="208"/>
              </w:tabs>
              <w:spacing w:after="0" w:line="240" w:lineRule="auto"/>
              <w:ind w:left="208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312D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 кестесі</w:t>
            </w:r>
          </w:p>
          <w:p w14:paraId="2D9A2907" w14:textId="20B0A5C3" w:rsidR="00F05042" w:rsidRDefault="00F05042" w:rsidP="00F05042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D3E8B5" w14:textId="63932A70" w:rsidR="00F05042" w:rsidRDefault="00F05042" w:rsidP="00F05042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6F8A8B4" w14:textId="77777777" w:rsidR="00B44768" w:rsidRDefault="00B44768" w:rsidP="00F05042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F31CCFE" w14:textId="449219AB" w:rsidR="00F05042" w:rsidRDefault="00F05042" w:rsidP="00F05042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482C718" w14:textId="4767F7B8" w:rsidR="00F05042" w:rsidRPr="00F05042" w:rsidRDefault="00F05042" w:rsidP="00F05042">
            <w:pPr>
              <w:tabs>
                <w:tab w:val="left" w:pos="2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5042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«Quest» (квест) әдісі: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050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QR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код қойылған суреттер беріледі. Мәтіндердің негізгі идеясы оқушыларды қорытынды жасауға жетелейді</w:t>
            </w:r>
          </w:p>
          <w:p w14:paraId="297C3671" w14:textId="77777777" w:rsidR="00B71A38" w:rsidRPr="00D05A9E" w:rsidRDefault="00B71A38" w:rsidP="003500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Қазақстандық ғалымдардың аты  - жөні  мен қызметтерін тауып еңбектеріне  баға  бер.</w:t>
            </w:r>
          </w:p>
          <w:p w14:paraId="1D415B81" w14:textId="5031B1F2" w:rsidR="00B71A38" w:rsidRPr="00D05A9E" w:rsidRDefault="00B71A38" w:rsidP="003500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F601E28" w14:textId="3B01D413" w:rsidR="00B71A38" w:rsidRPr="00D05A9E" w:rsidRDefault="00B71A38" w:rsidP="003500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27FC34B" w14:textId="31FBE111" w:rsidR="003B5ECA" w:rsidRDefault="003B5ECA" w:rsidP="00350068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lang w:val="kk-KZ"/>
              </w:rPr>
            </w:pPr>
          </w:p>
          <w:p w14:paraId="26F616E1" w14:textId="77777777" w:rsidR="00BF08D8" w:rsidRDefault="00BF08D8" w:rsidP="00350068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lang w:val="kk-KZ"/>
              </w:rPr>
            </w:pPr>
          </w:p>
          <w:p w14:paraId="1EB4FA52" w14:textId="77777777" w:rsidR="003B5ECA" w:rsidRDefault="003B5ECA" w:rsidP="00350068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lang w:val="kk-KZ"/>
              </w:rPr>
            </w:pPr>
          </w:p>
          <w:p w14:paraId="5477866D" w14:textId="331C8057" w:rsidR="003B5ECA" w:rsidRPr="00D05A9E" w:rsidRDefault="003B5ECA" w:rsidP="00350068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lang w:val="kk-KZ"/>
              </w:rPr>
            </w:pPr>
            <w:r>
              <w:rPr>
                <w:lang w:val="kk-KZ"/>
              </w:rPr>
              <w:t xml:space="preserve">Жеке жұмыс Тарихи диктант </w:t>
            </w:r>
          </w:p>
          <w:p w14:paraId="3E3D8D3D" w14:textId="677451AF" w:rsidR="00B71A38" w:rsidRPr="00D05A9E" w:rsidRDefault="00B71A38" w:rsidP="003500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Мәтіндегі  көп нүктенің орнына керекті сандық деректерді жаз</w:t>
            </w:r>
          </w:p>
          <w:p w14:paraId="6EB9F8C1" w14:textId="77777777" w:rsidR="003B5ECA" w:rsidRDefault="003B5ECA" w:rsidP="003B5ECA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08" w:hanging="284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F4A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Қазақстан киносынысының </w:t>
            </w:r>
            <w:r w:rsidRPr="00200E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«Қыз Жібек», «Атаманның ақыры», «Транссібір </w:t>
            </w:r>
            <w:r w:rsidRPr="00200E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экспресі»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атты көркем фильмдері экранға шықты. Жастар арасында </w:t>
            </w:r>
            <w:r w:rsidRPr="00200E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«Досмукасан»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вокалды инструменталды ансамблі, </w:t>
            </w:r>
            <w:r w:rsidRPr="00200E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«Айгүл», «Гүлдер»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ән</w:t>
            </w:r>
            <w:r w:rsidRPr="00C07F3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би ансамбльдері халық сүйіспеншілігіне бөленді. Қалалардың көшелері мен алаңдары </w:t>
            </w:r>
            <w:r w:rsidRPr="00200E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Х.Наурызбаев, Н.Гаев, Ш.Уалиханов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сынды шеберлердің монументтерімен безендірілді. Мәдениетті партия тарапынан жасалған қыымынан қоғауды </w:t>
            </w:r>
            <w:r w:rsidRPr="00200E6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Өзбекәлі Жәнібеков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көп еңбек сіңірді.</w:t>
            </w:r>
            <w:r w:rsidRPr="00FF4A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6F88E9A3" w14:textId="77777777" w:rsidR="003B5ECA" w:rsidRPr="00200E6D" w:rsidRDefault="003B5ECA" w:rsidP="003B5ECA">
            <w:pPr>
              <w:shd w:val="clear" w:color="auto" w:fill="FFFFFF"/>
              <w:spacing w:after="0" w:line="240" w:lineRule="auto"/>
              <w:ind w:left="-76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Қажетті сөздер:  </w:t>
            </w:r>
            <w:r w:rsidRPr="00FF4A05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«Қыз Жібек»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«Атаманның ақыры», «Транссібір экспресі», «Досмукасан», «Айгүл», «Гүлдер»,  Х.Наурызбаев, Н.Гаев, Ш.Уалиханов,  Өзбекәлі Жәнібеков.</w:t>
            </w:r>
          </w:p>
          <w:p w14:paraId="5A60252A" w14:textId="5140E7FA" w:rsidR="00B71A38" w:rsidRPr="00FF4A05" w:rsidRDefault="00B71A38" w:rsidP="00FF4A05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08" w:hanging="20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4A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Республикада </w:t>
            </w:r>
            <w:r w:rsidRPr="00FF4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500</w:t>
            </w:r>
            <w:r w:rsidRPr="00FF4A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мың студент білім алатын арнайы</w:t>
            </w:r>
            <w:r w:rsidR="006F77FA" w:rsidRPr="00FF4A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F4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246</w:t>
            </w:r>
            <w:r w:rsidRPr="00FF4A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оқу орны болды. Соның ішінде</w:t>
            </w:r>
            <w:r w:rsidR="006F77FA" w:rsidRPr="00FF4A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F4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30</w:t>
            </w:r>
            <w:r w:rsidR="006F77FA" w:rsidRPr="00FF4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F4A05">
              <w:rPr>
                <w:rFonts w:ascii="Times New Roman" w:hAnsi="Times New Roman"/>
                <w:sz w:val="24"/>
                <w:szCs w:val="24"/>
                <w:lang w:val="kk-KZ"/>
              </w:rPr>
              <w:t>мамандық бойынша дайындайтын С.М. Киров атындағы Қазақ мемлекеттік университеті республикадағы ең ірі оқу орны болды. Осылайша елімізде мамандар даярларлау</w:t>
            </w:r>
            <w:r w:rsidR="006F77FA" w:rsidRPr="00FF4A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F4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  <w:r w:rsidR="006F77FA" w:rsidRPr="00FF4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FF4A05">
              <w:rPr>
                <w:rFonts w:ascii="Times New Roman" w:hAnsi="Times New Roman"/>
                <w:sz w:val="24"/>
                <w:szCs w:val="24"/>
                <w:lang w:val="kk-KZ"/>
              </w:rPr>
              <w:t>есе өсті.</w:t>
            </w:r>
            <w:r w:rsidR="00A816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F4A05">
              <w:rPr>
                <w:rFonts w:ascii="Times New Roman" w:hAnsi="Times New Roman"/>
                <w:sz w:val="24"/>
                <w:szCs w:val="24"/>
                <w:lang w:val="kk-KZ"/>
              </w:rPr>
              <w:t>Қазақстанда орта мектептер ақпараттық және есептеу техникасының негіздері курсын</w:t>
            </w:r>
            <w:r w:rsidR="006F77FA" w:rsidRPr="00FF4A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F4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99</w:t>
            </w:r>
            <w:r w:rsidRPr="00FF4A05">
              <w:rPr>
                <w:rFonts w:ascii="Times New Roman" w:hAnsi="Times New Roman"/>
                <w:sz w:val="24"/>
                <w:szCs w:val="24"/>
                <w:lang w:val="kk-KZ"/>
              </w:rPr>
              <w:t> пайыз қамтыды, тек</w:t>
            </w:r>
            <w:r w:rsidR="006F77FA" w:rsidRPr="00FF4A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F4A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FF4A0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пайызы ғана электронды есептеу</w:t>
            </w:r>
            <w:r w:rsidR="00A8168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FF4A05">
              <w:rPr>
                <w:rFonts w:ascii="Times New Roman" w:hAnsi="Times New Roman"/>
                <w:sz w:val="24"/>
                <w:szCs w:val="24"/>
                <w:lang w:val="kk-KZ"/>
              </w:rPr>
              <w:t>техникаларымен жабдықталды.</w:t>
            </w:r>
          </w:p>
          <w:p w14:paraId="75EA4F4D" w14:textId="77777777" w:rsidR="006F77FA" w:rsidRDefault="00B71A38" w:rsidP="003500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Керекті с</w:t>
            </w:r>
            <w:proofErr w:type="spellStart"/>
            <w:r w:rsidRPr="00D05A9E">
              <w:rPr>
                <w:rFonts w:ascii="Times New Roman" w:hAnsi="Times New Roman" w:cs="Times New Roman"/>
                <w:b/>
                <w:sz w:val="24"/>
                <w:szCs w:val="24"/>
              </w:rPr>
              <w:t>андық</w:t>
            </w:r>
            <w:proofErr w:type="spellEnd"/>
            <w:r w:rsidR="006F77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5A9E">
              <w:rPr>
                <w:rFonts w:ascii="Times New Roman" w:hAnsi="Times New Roman" w:cs="Times New Roman"/>
                <w:b/>
                <w:sz w:val="24"/>
                <w:szCs w:val="24"/>
              </w:rPr>
              <w:t>деректер</w:t>
            </w:r>
            <w:proofErr w:type="spellEnd"/>
            <w:r w:rsidRPr="00D05A9E">
              <w:rPr>
                <w:rFonts w:ascii="Times New Roman" w:hAnsi="Times New Roman" w:cs="Times New Roman"/>
                <w:b/>
                <w:sz w:val="24"/>
                <w:szCs w:val="24"/>
              </w:rPr>
              <w:t>: </w:t>
            </w:r>
            <w:r w:rsidR="006F77F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3363D74C" w14:textId="60B6C253" w:rsidR="00B71A38" w:rsidRDefault="006F77FA" w:rsidP="003500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</w:t>
            </w:r>
            <w:r w:rsidR="00B71A38" w:rsidRPr="00D05A9E">
              <w:rPr>
                <w:rFonts w:ascii="Times New Roman" w:hAnsi="Times New Roman" w:cs="Times New Roman"/>
                <w:b/>
                <w:sz w:val="24"/>
                <w:szCs w:val="24"/>
              </w:rPr>
              <w:t>246, 1, 500, </w:t>
            </w:r>
            <w:r w:rsidR="00B71A38"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99</w:t>
            </w:r>
            <w:r w:rsidR="00B71A38" w:rsidRPr="00D05A9E">
              <w:rPr>
                <w:rFonts w:ascii="Times New Roman" w:hAnsi="Times New Roman" w:cs="Times New Roman"/>
                <w:b/>
                <w:sz w:val="24"/>
                <w:szCs w:val="24"/>
              </w:rPr>
              <w:t>, 30, 11.</w:t>
            </w:r>
          </w:p>
          <w:p w14:paraId="1E2561FD" w14:textId="77777777" w:rsidR="00CD6C18" w:rsidRDefault="00A8168A" w:rsidP="00200E6D">
            <w:pPr>
              <w:pStyle w:val="a7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208" w:hanging="284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A8168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1950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жылдың соңында Қазақ КСР Ғылым Академиясының жүйесінде </w:t>
            </w:r>
            <w:r w:rsidRPr="007976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50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ғылыми зерттеу  мекемесі, оның ішінде </w:t>
            </w:r>
            <w:r w:rsidRPr="00A8168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9 </w:t>
            </w:r>
            <w:r w:rsidR="00016F2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институт, </w:t>
            </w:r>
            <w:r w:rsidR="00016F24" w:rsidRPr="007976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  <w:r w:rsidR="00016F2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сектор,</w:t>
            </w:r>
            <w:r w:rsidR="00016F2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016F24" w:rsidRPr="007976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="00016F2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мұражай, обсерватория, </w:t>
            </w:r>
            <w:r w:rsidR="00016F24" w:rsidRPr="007976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 </w:t>
            </w:r>
            <w:r w:rsidR="00016F2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ботаникалық бақ пен </w:t>
            </w:r>
            <w:r w:rsidR="00016F24" w:rsidRPr="007976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8 </w:t>
            </w:r>
            <w:r w:rsidR="00016F2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ғылыми база жұмыс істеді. Академияда ғылыми-техникалық прогреске өз үлестерін қосқан </w:t>
            </w:r>
            <w:r w:rsidR="00016F24" w:rsidRPr="007976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500 -ге жуық</w:t>
            </w:r>
            <w:r w:rsidR="00016F2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аспирант жұмыс істеді. </w:t>
            </w:r>
            <w:r w:rsidR="00016F24" w:rsidRPr="007976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1960 </w:t>
            </w:r>
            <w:r w:rsidR="00016F2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жылдарының соңына қарай </w:t>
            </w:r>
            <w:r w:rsidR="00CD6C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Қазақстан КСРО ның ірі ғылыми орталықтарының біріне аналды. </w:t>
            </w:r>
            <w:r w:rsidR="00CD6C18" w:rsidRPr="007976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1985</w:t>
            </w:r>
            <w:r w:rsidR="00CD6C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жылы республикада </w:t>
            </w:r>
            <w:r w:rsidR="00CD6C18" w:rsidRPr="007976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40337 </w:t>
            </w:r>
            <w:r w:rsidR="00CD6C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ғылыми қызметкер жұмыс істеді. Олардың ішінде </w:t>
            </w:r>
            <w:r w:rsidR="00CD6C18" w:rsidRPr="007976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864 </w:t>
            </w:r>
            <w:r w:rsidR="00CD6C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ғылым докторы, </w:t>
            </w:r>
            <w:r w:rsidR="00CD6C18" w:rsidRPr="00CD6C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ал </w:t>
            </w:r>
            <w:r w:rsidR="00CD6C18" w:rsidRPr="007976C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650</w:t>
            </w:r>
            <w:r w:rsidR="00CD6C18" w:rsidRPr="00CD6C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-</w:t>
            </w:r>
            <w:r w:rsidR="00CD6C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і Ғылым академиясының академиктері, корреспондент</w:t>
            </w:r>
            <w:r w:rsidR="00CD6C18" w:rsidRPr="00CD6C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="00CD6C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мүшелері, профессорлар болды. </w:t>
            </w:r>
          </w:p>
          <w:p w14:paraId="2D082EA4" w14:textId="77777777" w:rsidR="00200E6D" w:rsidRDefault="00CD6C18" w:rsidP="00CD6C18">
            <w:pPr>
              <w:shd w:val="clear" w:color="auto" w:fill="FFFFFF"/>
              <w:spacing w:after="0" w:line="240" w:lineRule="auto"/>
              <w:ind w:left="-76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Керекті сандар</w:t>
            </w:r>
            <w:r w:rsidR="007976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: </w:t>
            </w:r>
            <w:r w:rsidR="00A8168A" w:rsidRPr="00CD6C1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7976C3" w:rsidRPr="003B5E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50, 13, 2, 3, 8, 500 -ге жуық, 1960, 1985, 40337, 864, 650</w:t>
            </w:r>
            <w:r w:rsidR="007976C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14:paraId="38CAA525" w14:textId="77777777" w:rsidR="00472B42" w:rsidRDefault="00472B42" w:rsidP="00CD6C18">
            <w:pPr>
              <w:shd w:val="clear" w:color="auto" w:fill="FFFFFF"/>
              <w:spacing w:after="0" w:line="240" w:lineRule="auto"/>
              <w:ind w:left="-76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14:paraId="357EAB74" w14:textId="08ED7E5A" w:rsidR="00472B42" w:rsidRPr="00CD6C18" w:rsidRDefault="00472B42" w:rsidP="00CD6C18">
            <w:pPr>
              <w:shd w:val="clear" w:color="auto" w:fill="FFFFFF"/>
              <w:spacing w:after="0" w:line="240" w:lineRule="auto"/>
              <w:ind w:left="-76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AC46" w14:textId="42D0D6F6" w:rsidR="00B71A38" w:rsidRPr="00D05A9E" w:rsidRDefault="00B71A38" w:rsidP="003500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Мәтінмен жұмыс</w:t>
            </w:r>
          </w:p>
          <w:p w14:paraId="519DC27C" w14:textId="77777777" w:rsidR="00B71A38" w:rsidRPr="00D05A9E" w:rsidRDefault="00B71A38" w:rsidP="003500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Мәтіннен негізгі идеяны анықтайды</w:t>
            </w:r>
          </w:p>
          <w:p w14:paraId="36691687" w14:textId="77777777" w:rsidR="00B71A38" w:rsidRPr="00D05A9E" w:rsidRDefault="00B71A38" w:rsidP="003500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оқушы бір минут сөйлеп, ақпаратты толық ашқан оқушы жеңіске жетеді.</w:t>
            </w:r>
          </w:p>
          <w:p w14:paraId="78921A5F" w14:textId="77777777" w:rsidR="00B71A38" w:rsidRPr="00976877" w:rsidRDefault="00B71A38" w:rsidP="003500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768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Дескриптор:</w:t>
            </w:r>
          </w:p>
          <w:p w14:paraId="180AACD8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және  саласындағы өзгерістерді, ғылымның ерекшеліктерін сипаттайды;</w:t>
            </w:r>
          </w:p>
          <w:p w14:paraId="6C959788" w14:textId="359E128B" w:rsidR="00B71A38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Артықшылықтары мен кемшіліктерін ажыратады;</w:t>
            </w:r>
          </w:p>
          <w:p w14:paraId="0C3A1E0A" w14:textId="77777777" w:rsidR="009E3F7C" w:rsidRPr="00D05A9E" w:rsidRDefault="009E3F7C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E33E08" w14:textId="77777777" w:rsidR="00B71A38" w:rsidRPr="00D05A9E" w:rsidRDefault="00B71A38" w:rsidP="00350068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lang w:val="kk-KZ"/>
              </w:rPr>
            </w:pPr>
            <w:r w:rsidRPr="00D05A9E">
              <w:rPr>
                <w:lang w:val="kk-KZ"/>
              </w:rPr>
              <w:t>Дескриптор:</w:t>
            </w:r>
          </w:p>
          <w:p w14:paraId="45CF9C09" w14:textId="77777777" w:rsidR="00B71A38" w:rsidRPr="00D05A9E" w:rsidRDefault="00B71A38" w:rsidP="003500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ғалымдардың аты  - жөнін анықтайды.</w:t>
            </w:r>
          </w:p>
          <w:p w14:paraId="48A1EB06" w14:textId="77777777" w:rsidR="00B71A38" w:rsidRPr="00D05A9E" w:rsidRDefault="00B71A38" w:rsidP="003500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ғалымдардың қызметтерін атайды.</w:t>
            </w:r>
          </w:p>
          <w:p w14:paraId="06C21249" w14:textId="77777777" w:rsidR="00B71A38" w:rsidRPr="00D05A9E" w:rsidRDefault="00B71A38" w:rsidP="003500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ғалымдардың еңбектеріне  баға  береді.</w:t>
            </w:r>
          </w:p>
          <w:p w14:paraId="01D80707" w14:textId="77777777" w:rsidR="007976C3" w:rsidRDefault="007976C3" w:rsidP="00350068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lang w:val="kk-KZ"/>
              </w:rPr>
            </w:pPr>
          </w:p>
          <w:p w14:paraId="2077A5F6" w14:textId="77777777" w:rsidR="007976C3" w:rsidRDefault="007976C3" w:rsidP="00350068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lang w:val="kk-KZ"/>
              </w:rPr>
            </w:pPr>
          </w:p>
          <w:p w14:paraId="47BA1156" w14:textId="77777777" w:rsidR="007976C3" w:rsidRDefault="007976C3" w:rsidP="00350068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lang w:val="kk-KZ"/>
              </w:rPr>
            </w:pPr>
          </w:p>
          <w:p w14:paraId="237DE06A" w14:textId="77777777" w:rsidR="007976C3" w:rsidRDefault="007976C3" w:rsidP="00350068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lang w:val="kk-KZ"/>
              </w:rPr>
            </w:pPr>
          </w:p>
          <w:p w14:paraId="5E442A79" w14:textId="6DBA978C" w:rsidR="00B71A38" w:rsidRPr="00D05A9E" w:rsidRDefault="00B71A38" w:rsidP="00350068">
            <w:pPr>
              <w:pStyle w:val="4"/>
              <w:shd w:val="clear" w:color="auto" w:fill="FFFFFF"/>
              <w:spacing w:before="0" w:beforeAutospacing="0" w:after="0" w:afterAutospacing="0"/>
              <w:outlineLvl w:val="3"/>
              <w:rPr>
                <w:lang w:val="kk-KZ"/>
              </w:rPr>
            </w:pPr>
            <w:r w:rsidRPr="00D05A9E">
              <w:rPr>
                <w:lang w:val="kk-KZ"/>
              </w:rPr>
              <w:t>Дескриптор:</w:t>
            </w:r>
          </w:p>
          <w:p w14:paraId="4EE7953A" w14:textId="77777777" w:rsidR="00B71A38" w:rsidRDefault="00B71A38" w:rsidP="003500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Көпнүктенің  </w:t>
            </w: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орнына керекті сандық деректерді жазады. </w:t>
            </w:r>
          </w:p>
          <w:p w14:paraId="752D63F4" w14:textId="77777777" w:rsidR="007976C3" w:rsidRDefault="007976C3" w:rsidP="003500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Кеңестік дәуірдегі білім жүйесіндегі сандық мәліметтерді біледі</w:t>
            </w:r>
          </w:p>
          <w:p w14:paraId="69BADB12" w14:textId="77777777" w:rsidR="007976C3" w:rsidRDefault="007976C3" w:rsidP="003500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Кеңестік ғылымның даму барысын анықтайды. </w:t>
            </w:r>
          </w:p>
          <w:p w14:paraId="781E4762" w14:textId="61297C51" w:rsidR="007976C3" w:rsidRPr="00D05A9E" w:rsidRDefault="007976C3" w:rsidP="003500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Кеңестік өнер қайраткерлерін және олардың </w:t>
            </w:r>
            <w:r w:rsidR="003B5E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еңбектерін сипаттайды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A57C3A" w14:textId="0453CA52" w:rsidR="00B71A38" w:rsidRPr="00D05A9E" w:rsidRDefault="00B71A38" w:rsidP="003500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14:paraId="339BA034" w14:textId="77777777" w:rsidR="00B71A38" w:rsidRPr="00D05A9E" w:rsidRDefault="00B71A38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5DAA47" w14:textId="77777777" w:rsidR="00B71A38" w:rsidRPr="00D05A9E" w:rsidRDefault="00B71A38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5A5942" w14:textId="65D7E2DF" w:rsidR="00B71A38" w:rsidRPr="00D05A9E" w:rsidRDefault="00B71A38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  <w:p w14:paraId="4D1F0F5E" w14:textId="77777777" w:rsidR="00B71A38" w:rsidRPr="00D05A9E" w:rsidRDefault="00B71A38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9D738C" w14:textId="77777777" w:rsidR="00B71A38" w:rsidRPr="00D05A9E" w:rsidRDefault="00B71A38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Мадақтау»</w:t>
            </w:r>
          </w:p>
          <w:p w14:paraId="3AF948C0" w14:textId="0E42AC27" w:rsidR="00B71A38" w:rsidRDefault="00B71A38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D30FF6" w14:textId="72182841" w:rsidR="00436589" w:rsidRDefault="00436589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CD484A" w14:textId="155B1055" w:rsidR="00436589" w:rsidRDefault="00436589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8E515D" w14:textId="2BD43760" w:rsidR="00436589" w:rsidRDefault="00436589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5D2882" w14:textId="65026BC2" w:rsidR="00436589" w:rsidRDefault="00436589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 бағалау</w:t>
            </w:r>
          </w:p>
          <w:p w14:paraId="22DA6EC1" w14:textId="3154A641" w:rsidR="00436589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C8B6CD1" wp14:editId="0A13EE5F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217805</wp:posOffset>
                  </wp:positionV>
                  <wp:extent cx="716280" cy="1333500"/>
                  <wp:effectExtent l="0" t="0" r="7620" b="0"/>
                  <wp:wrapSquare wrapText="bothSides"/>
                  <wp:docPr id="41" name="Рисунок 111" descr="C:\Users\7000\Desktop\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:\Users\7000\Desktop\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2523" t="3779" r="13802" b="69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5DAEA431" w14:textId="0FDDDF6B" w:rsidR="00436589" w:rsidRDefault="00436589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D0C9C3" w14:textId="5DD91907" w:rsidR="00436589" w:rsidRDefault="00436589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A1FD8D" w14:textId="1D890C86" w:rsidR="00436589" w:rsidRDefault="00436589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B245BA" w14:textId="2B29AA44" w:rsidR="00436589" w:rsidRDefault="00436589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75C74B" w14:textId="596B8B38" w:rsidR="00436589" w:rsidRDefault="00436589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380EAC" w14:textId="39AC781B" w:rsidR="004169C7" w:rsidRDefault="004169C7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88834E" w14:textId="18222141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626CE3" w14:textId="0AF83C1A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2659D4" w14:textId="77777777" w:rsidR="00472B42" w:rsidRPr="00D05A9E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68B77C" w14:textId="77777777" w:rsidR="00B71A38" w:rsidRPr="00D05A9E" w:rsidRDefault="00B71A38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«Алақан-жұдырық»</w:t>
            </w:r>
          </w:p>
          <w:p w14:paraId="3453B955" w14:textId="26D64112" w:rsidR="00B71A38" w:rsidRPr="00D05A9E" w:rsidRDefault="00B71A38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F9CEF2" w14:textId="60F3F40A" w:rsidR="00B71A38" w:rsidRPr="00D05A9E" w:rsidRDefault="00B71A38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84BDF5" w14:textId="77777777" w:rsidR="00B71A38" w:rsidRPr="00D05A9E" w:rsidRDefault="00B71A38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7821A3" w14:textId="77777777" w:rsidR="00B71A38" w:rsidRPr="00D05A9E" w:rsidRDefault="00B71A38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AF6EEA" w14:textId="77777777" w:rsidR="00B71A38" w:rsidRPr="00D05A9E" w:rsidRDefault="00B71A38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3ED4DC" w14:textId="77777777" w:rsidR="00B71A38" w:rsidRPr="00D05A9E" w:rsidRDefault="00B71A38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78CB32" w14:textId="77777777" w:rsidR="00B71A38" w:rsidRPr="00D05A9E" w:rsidRDefault="00B71A38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181DBF" w14:textId="77777777" w:rsidR="00B71A38" w:rsidRPr="00D05A9E" w:rsidRDefault="00B71A38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3A0765" w14:textId="0A51168D" w:rsidR="00B71A38" w:rsidRDefault="00B71A38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DACE80" w14:textId="5C30F5F1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57F88A" w14:textId="12E6A5BF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713B2C" w14:textId="53F7D5F5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D80313" w14:textId="2AFADF66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590A51" w14:textId="73EDC374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702711" w14:textId="00975646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D57D84" w14:textId="413D12BC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049D2C" w14:textId="4F0E89E2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CC8854" w14:textId="7096E790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3E72A0" w14:textId="3EC052F2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3ADA30" w14:textId="33D16032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642247" w14:textId="5683B58A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D84E5F" w14:textId="264357D3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8CEDCE" w14:textId="398BBB7F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A4D1CD" w14:textId="0E118289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C98C2C" w14:textId="5F135BFC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BCB0E3" w14:textId="55DA9BE0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9ACF0B" w14:textId="5405BDB3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4B5AA9" w14:textId="14E1EF0C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9C5755" w14:textId="1ACF25A8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E46657" w14:textId="3036D5F2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BA838C" w14:textId="08557B83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700869" w14:textId="2EFF8A59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6B48E2" w14:textId="5AD7C3B1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7B42FB" w14:textId="6DC55D50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99C6DD" w14:textId="716EEF6A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E39B43" w14:textId="01C82698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7D531B" w14:textId="40EA345D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E7A06F" w14:textId="1802BB90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E232E4" w14:textId="6FC73BC7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4D3129" w14:textId="3163D314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A5704B" w14:textId="2ED1D8C5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75CA25" w14:textId="18D8B959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4B3EE2" w14:textId="5AB83CBE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FF1A4A" w14:textId="1DA07DD9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08B610" w14:textId="363D618C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696E9C" w14:textId="30C541F8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E0BDA5" w14:textId="77777777" w:rsidR="00ED7B4D" w:rsidRPr="00D05A9E" w:rsidRDefault="00ED7B4D" w:rsidP="00ED7B4D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«Жұлдызшалар»</w:t>
            </w:r>
          </w:p>
          <w:p w14:paraId="1A80A522" w14:textId="544BBB41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5B8566" w14:textId="6A19A39F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A6F77B" w14:textId="44711907" w:rsidR="00472B42" w:rsidRDefault="00472B42" w:rsidP="00350068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6C34BA" w14:textId="77777777" w:rsidR="00B71A38" w:rsidRPr="00D05A9E" w:rsidRDefault="00B71A38" w:rsidP="00ED7B4D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8282" w14:textId="5085F7E5" w:rsidR="00B71A38" w:rsidRPr="00D05A9E" w:rsidRDefault="00B71A38" w:rsidP="00350068">
            <w:pPr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Презентация</w:t>
            </w:r>
          </w:p>
          <w:p w14:paraId="02AEA540" w14:textId="1426A25F" w:rsidR="00B71A38" w:rsidRPr="00D05A9E" w:rsidRDefault="00B71A38" w:rsidP="003500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01062A92" w14:textId="27F7CEE9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Б.Аяған, Х.М. Абжанов, Д.А.Махат Қазіргі Қазақстан тарихы. Алматы. Раритет. 2010</w:t>
            </w:r>
          </w:p>
          <w:p w14:paraId="649BDDDC" w14:textId="74C48D33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Қазақстан ХХ ғасырдың екінші жартысынан біздің уақытымызға дейін / құраст. - авт. О. Жанайдаров; қазақ тіліне ауд. Т. Б. Рсаев; бас сурет. Л. И. Тетенко. - Алматы: Қазақ энциклопедиясы, 2007. - 312бет: сурет.</w:t>
            </w:r>
          </w:p>
          <w:p w14:paraId="4A9B21F3" w14:textId="77777777" w:rsidR="00B71A38" w:rsidRPr="00D05A9E" w:rsidRDefault="00B71A38" w:rsidP="00350068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7236A0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A67FAE" w14:textId="77777777" w:rsidR="00B71A38" w:rsidRPr="00D05A9E" w:rsidRDefault="00B71A38" w:rsidP="0035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7CEABD" w14:textId="77777777" w:rsidR="00B71A38" w:rsidRPr="00D05A9E" w:rsidRDefault="00B71A38" w:rsidP="0035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Деректер</w:t>
            </w:r>
          </w:p>
          <w:p w14:paraId="0D4614CD" w14:textId="77777777" w:rsidR="00B71A38" w:rsidRPr="00D05A9E" w:rsidRDefault="00B71A38" w:rsidP="0035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98C288" w14:textId="487CC827" w:rsidR="00B71A38" w:rsidRDefault="00B71A38" w:rsidP="0035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175296" w14:textId="77C83D33" w:rsidR="004169C7" w:rsidRDefault="004169C7" w:rsidP="0035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E0BF58" w14:textId="7FB59A0C" w:rsidR="004169C7" w:rsidRDefault="004169C7" w:rsidP="0035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4E3B2B8" wp14:editId="5E4C407E">
                  <wp:extent cx="642025" cy="505460"/>
                  <wp:effectExtent l="0" t="0" r="5715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0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F19890" w14:textId="78769B35" w:rsidR="004169C7" w:rsidRDefault="004169C7" w:rsidP="0035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2D4AB8" w14:textId="59986875" w:rsidR="004169C7" w:rsidRDefault="004169C7" w:rsidP="0035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EC34D5" w14:textId="6EB3B188" w:rsidR="004169C7" w:rsidRDefault="004169C7" w:rsidP="0035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AEACA8" w14:textId="0E22ABC9" w:rsidR="004169C7" w:rsidRDefault="004169C7" w:rsidP="0035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24F025" w14:textId="1B1DA924" w:rsidR="004169C7" w:rsidRDefault="004169C7" w:rsidP="0035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EE7A8E" w14:textId="77777777" w:rsidR="004169C7" w:rsidRPr="00D05A9E" w:rsidRDefault="004169C7" w:rsidP="003500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6BC5E0" w14:textId="38129302" w:rsidR="00B71A38" w:rsidRPr="00D05A9E" w:rsidRDefault="00B71A38" w:rsidP="003500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1A38" w:rsidRPr="00D05A9E" w14:paraId="56CF1DB5" w14:textId="77777777" w:rsidTr="004169C7">
        <w:trPr>
          <w:trHeight w:val="207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127C50E2" w14:textId="222F1913" w:rsidR="00B71A38" w:rsidRDefault="003B5ECA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Сабатың соңы қортындылау </w:t>
            </w:r>
          </w:p>
          <w:p w14:paraId="03E1B038" w14:textId="77777777" w:rsidR="003B5ECA" w:rsidRPr="003B5ECA" w:rsidRDefault="003B5ECA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37991C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F9AB0D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23F06E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CB9C94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42B3D4" w14:textId="4BDE9B5C" w:rsidR="00B71A38" w:rsidRPr="00D05A9E" w:rsidRDefault="00845B8C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 </w:t>
            </w:r>
            <w:r w:rsidR="00B80D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B298" w14:textId="77777777" w:rsidR="00B71A38" w:rsidRPr="00D05A9E" w:rsidRDefault="00B71A38" w:rsidP="00350068">
            <w:p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</w:t>
            </w:r>
            <w:r w:rsidRPr="00D05A9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8453E3F" w14:textId="3D97C981" w:rsidR="00B71A38" w:rsidRDefault="00B71A38" w:rsidP="00350068">
            <w:p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Ұсынылған деректерді пайдаланып, 1946-1985 жж. білім беру саласындағы реформалар</w:t>
            </w:r>
            <w:r w:rsidR="003B5ECA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ды қазіргі заманғы білім саласындағы реформалармен салыстыра отырып дебат ұйымдастыру.</w:t>
            </w:r>
            <w:r w:rsidRPr="00D05A9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31A3ECC" w14:textId="75AED426" w:rsidR="004169C7" w:rsidRDefault="00F90C33" w:rsidP="0035006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Үкімет    </w:t>
            </w:r>
          </w:p>
          <w:p w14:paraId="4F0DA97E" w14:textId="704D3B9D" w:rsidR="00F90C33" w:rsidRPr="00D05A9E" w:rsidRDefault="00F90C33" w:rsidP="00350068">
            <w:pPr>
              <w:spacing w:after="0" w:line="240" w:lineRule="auto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Оппозиция</w:t>
            </w:r>
          </w:p>
          <w:p w14:paraId="2371C63D" w14:textId="77777777" w:rsidR="00B71A38" w:rsidRPr="00D05A9E" w:rsidRDefault="00B71A38" w:rsidP="00350068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eastAsia="MS Minngs" w:hAnsi="Times New Roman" w:cs="Times New Roman"/>
                <w:b/>
                <w:sz w:val="24"/>
                <w:szCs w:val="24"/>
                <w:lang w:val="kk-KZ"/>
              </w:rPr>
              <w:t>Үйге тапсырма</w:t>
            </w:r>
            <w:r w:rsidRPr="00D05A9E">
              <w:rPr>
                <w:rFonts w:ascii="Times New Roman" w:eastAsia="MS Minngs" w:hAnsi="Times New Roman" w:cs="Times New Roman"/>
                <w:sz w:val="24"/>
                <w:szCs w:val="24"/>
                <w:lang w:val="kk-KZ"/>
              </w:rPr>
              <w:t>.</w:t>
            </w:r>
          </w:p>
          <w:p w14:paraId="5ECED359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XX ғасырдың екінші жартысындағы білім беру жүйесі және  ғылымның  дамуы туралы  қысқаша  хабарлама</w:t>
            </w:r>
          </w:p>
          <w:p w14:paraId="3F8ED838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C2D8" w14:textId="77777777" w:rsidR="00B71A38" w:rsidRPr="00D05A9E" w:rsidRDefault="00B71A38" w:rsidP="003500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тақырыбын қорытындылау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84C4E4" w14:textId="77777777" w:rsidR="00B71A38" w:rsidRPr="00D05A9E" w:rsidRDefault="00B71A38" w:rsidP="003500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«Ең үздік жауап»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324C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карточка</w:t>
            </w:r>
          </w:p>
          <w:p w14:paraId="74D074C8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1D216D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984DB5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E9DD03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D0A822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1A38" w:rsidRPr="00D05A9E" w14:paraId="3BBFFE82" w14:textId="77777777" w:rsidTr="004169C7">
        <w:trPr>
          <w:trHeight w:val="2712"/>
        </w:trPr>
        <w:tc>
          <w:tcPr>
            <w:tcW w:w="1668" w:type="dxa"/>
            <w:tcBorders>
              <w:top w:val="single" w:sz="4" w:space="0" w:color="auto"/>
            </w:tcBorders>
          </w:tcPr>
          <w:p w14:paraId="2C35B46B" w14:textId="77777777" w:rsidR="00B71A38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14:paraId="623D383D" w14:textId="77777777" w:rsidR="00CD458C" w:rsidRDefault="00CD458C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  <w:p w14:paraId="56CFFA00" w14:textId="77777777" w:rsidR="00845B8C" w:rsidRDefault="00845B8C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43EDC0" w14:textId="77777777" w:rsidR="00845B8C" w:rsidRDefault="00845B8C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81092E" w14:textId="77777777" w:rsidR="00845B8C" w:rsidRDefault="00845B8C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498E7E" w14:textId="77777777" w:rsidR="00845B8C" w:rsidRDefault="00845B8C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3FCC1F" w14:textId="77777777" w:rsidR="00845B8C" w:rsidRDefault="00845B8C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D3A7CD" w14:textId="77777777" w:rsidR="00845B8C" w:rsidRDefault="00845B8C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888079" w14:textId="77777777" w:rsidR="00845B8C" w:rsidRDefault="00845B8C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5B3E4A" w14:textId="77777777" w:rsidR="00845B8C" w:rsidRDefault="00845B8C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0F047D" w14:textId="77777777" w:rsidR="00845B8C" w:rsidRDefault="00845B8C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B37E2C" w14:textId="68BCDEC6" w:rsidR="00845B8C" w:rsidRPr="00845B8C" w:rsidRDefault="00845B8C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мин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FB42E8D" w14:textId="1A90D262" w:rsidR="00ED7B4D" w:rsidRPr="007E3838" w:rsidRDefault="007E3838" w:rsidP="00350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>«Алақан, жұдырық» әдісі</w:t>
            </w:r>
            <w:r w:rsidR="00CD458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GB"/>
              </w:rPr>
              <w:t xml:space="preserve">: </w:t>
            </w:r>
          </w:p>
          <w:p w14:paraId="27E1EC01" w14:textId="1645BB99" w:rsidR="00ED7B4D" w:rsidRDefault="00CD458C" w:rsidP="00350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en-GB"/>
              </w:rPr>
              <w:drawing>
                <wp:inline distT="0" distB="0" distL="0" distR="0" wp14:anchorId="0C3A9BD3" wp14:editId="3F78ACD1">
                  <wp:extent cx="2944495" cy="1553845"/>
                  <wp:effectExtent l="19050" t="19050" r="8255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495" cy="15538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EDF0C9" w14:textId="3DCD4931" w:rsidR="00ED7B4D" w:rsidRDefault="001D5146" w:rsidP="00350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Фотоға түсіріп алу</w:t>
            </w:r>
          </w:p>
          <w:p w14:paraId="077DA749" w14:textId="0FF9505E" w:rsidR="001D5146" w:rsidRDefault="001D5146" w:rsidP="00350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845B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en-GB"/>
              </w:rPr>
              <w:t>Үйге тапсырма: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  ХХ ғасырдың </w:t>
            </w:r>
            <w:r w:rsidRPr="001D5146"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40-80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>жылдарындағы мәдениет тақырыбына эссе жазып келу.</w:t>
            </w:r>
          </w:p>
          <w:p w14:paraId="6A8CE875" w14:textId="3717813E" w:rsidR="001D5146" w:rsidRDefault="001D5146" w:rsidP="003500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  <w:t xml:space="preserve">Эссе критерийі:  </w:t>
            </w:r>
          </w:p>
          <w:p w14:paraId="1BC5E92A" w14:textId="4C044ACD" w:rsidR="001D5146" w:rsidRDefault="001D5146" w:rsidP="001D514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Мәдениет пен білім, ғылымның дамуына дәлелдер келтіру.</w:t>
            </w:r>
          </w:p>
          <w:p w14:paraId="5BB67E80" w14:textId="4DB6FBC4" w:rsidR="001D5146" w:rsidRDefault="001D5146" w:rsidP="001D514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Кеңестік идеологиялық қысымның мәдениет пен білім, ғылым салаларына тигізген әсеріне дәйектер келтіру;</w:t>
            </w:r>
          </w:p>
          <w:p w14:paraId="7FE5698A" w14:textId="4B5BCF7A" w:rsidR="001D5146" w:rsidRPr="001D5146" w:rsidRDefault="001D5146" w:rsidP="001D5146">
            <w:pPr>
              <w:pStyle w:val="a7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Өз ойы</w:t>
            </w:r>
          </w:p>
          <w:p w14:paraId="44A616FB" w14:textId="77777777" w:rsidR="00B71A38" w:rsidRPr="00D05A9E" w:rsidRDefault="00B71A38" w:rsidP="00350068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2CC69B6" w14:textId="77777777" w:rsidR="00B71A38" w:rsidRPr="00D05A9E" w:rsidRDefault="00B71A38" w:rsidP="00350068">
            <w:pPr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  <w:p w14:paraId="67002C61" w14:textId="77777777" w:rsidR="00B71A38" w:rsidRPr="00D05A9E" w:rsidRDefault="00B71A38" w:rsidP="0035006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</w:tcPr>
          <w:p w14:paraId="0CB36719" w14:textId="77777777" w:rsidR="00B71A38" w:rsidRPr="00D05A9E" w:rsidRDefault="00B71A38" w:rsidP="0035006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бағалайды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5986E619" w14:textId="77777777" w:rsidR="00B71A38" w:rsidRPr="00D05A9E" w:rsidRDefault="00B71A38" w:rsidP="00350068">
            <w:pPr>
              <w:spacing w:after="0" w:line="240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3639E1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5A9E">
              <w:rPr>
                <w:rFonts w:ascii="Times New Roman" w:hAnsi="Times New Roman" w:cs="Times New Roman"/>
                <w:sz w:val="24"/>
                <w:szCs w:val="24"/>
              </w:rPr>
              <w:t xml:space="preserve">А4, </w:t>
            </w:r>
            <w:proofErr w:type="spellStart"/>
            <w:r w:rsidRPr="00D05A9E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spellEnd"/>
            <w:r w:rsidRPr="00D05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573CAF" w14:textId="77777777" w:rsidR="00B71A38" w:rsidRPr="00D05A9E" w:rsidRDefault="00B71A38" w:rsidP="003500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AA31581" w14:textId="77777777" w:rsidR="00950E0D" w:rsidRDefault="00950E0D"/>
    <w:sectPr w:rsidR="00950E0D" w:rsidSect="00B71A3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B6CD3"/>
    <w:multiLevelType w:val="hybridMultilevel"/>
    <w:tmpl w:val="60DEA6C6"/>
    <w:lvl w:ilvl="0" w:tplc="59FEE082">
      <w:start w:val="1"/>
      <w:numFmt w:val="decimal"/>
      <w:lvlText w:val="%1."/>
      <w:lvlJc w:val="left"/>
      <w:pPr>
        <w:ind w:left="790" w:hanging="4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79E7"/>
    <w:multiLevelType w:val="hybridMultilevel"/>
    <w:tmpl w:val="596AC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27FB1"/>
    <w:multiLevelType w:val="hybridMultilevel"/>
    <w:tmpl w:val="60FC3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15FE1"/>
    <w:multiLevelType w:val="hybridMultilevel"/>
    <w:tmpl w:val="6698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BCD"/>
    <w:rsid w:val="00016F24"/>
    <w:rsid w:val="000953A9"/>
    <w:rsid w:val="0016668F"/>
    <w:rsid w:val="001A133F"/>
    <w:rsid w:val="001D5146"/>
    <w:rsid w:val="00200E6D"/>
    <w:rsid w:val="002312D3"/>
    <w:rsid w:val="00324C87"/>
    <w:rsid w:val="00350068"/>
    <w:rsid w:val="003B5ECA"/>
    <w:rsid w:val="003F7847"/>
    <w:rsid w:val="004169C7"/>
    <w:rsid w:val="00436589"/>
    <w:rsid w:val="00472B42"/>
    <w:rsid w:val="004F006D"/>
    <w:rsid w:val="005017B9"/>
    <w:rsid w:val="00514DF4"/>
    <w:rsid w:val="005315C9"/>
    <w:rsid w:val="005E4CE5"/>
    <w:rsid w:val="006A1475"/>
    <w:rsid w:val="006E31BC"/>
    <w:rsid w:val="006F77FA"/>
    <w:rsid w:val="00744299"/>
    <w:rsid w:val="007976C3"/>
    <w:rsid w:val="007C0BCD"/>
    <w:rsid w:val="007E3838"/>
    <w:rsid w:val="00845B8C"/>
    <w:rsid w:val="00950E0D"/>
    <w:rsid w:val="00976877"/>
    <w:rsid w:val="009E3F7C"/>
    <w:rsid w:val="00A1287D"/>
    <w:rsid w:val="00A8168A"/>
    <w:rsid w:val="00A81C31"/>
    <w:rsid w:val="00AB2969"/>
    <w:rsid w:val="00B06C2B"/>
    <w:rsid w:val="00B1568C"/>
    <w:rsid w:val="00B44768"/>
    <w:rsid w:val="00B71A38"/>
    <w:rsid w:val="00B80DC9"/>
    <w:rsid w:val="00BF08D8"/>
    <w:rsid w:val="00C07F31"/>
    <w:rsid w:val="00C379BC"/>
    <w:rsid w:val="00CA12DE"/>
    <w:rsid w:val="00CB0293"/>
    <w:rsid w:val="00CD3793"/>
    <w:rsid w:val="00CD458C"/>
    <w:rsid w:val="00CD6C18"/>
    <w:rsid w:val="00CE13C8"/>
    <w:rsid w:val="00D42B58"/>
    <w:rsid w:val="00D542DB"/>
    <w:rsid w:val="00E86794"/>
    <w:rsid w:val="00E97222"/>
    <w:rsid w:val="00ED32F8"/>
    <w:rsid w:val="00ED7B4D"/>
    <w:rsid w:val="00F05042"/>
    <w:rsid w:val="00F90C33"/>
    <w:rsid w:val="00FF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015C"/>
  <w15:docId w15:val="{0732DB7D-C054-4FCF-B5F1-C3A9EAFD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A38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B71A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71A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2">
    <w:name w:val="Сетка таблицы2"/>
    <w:basedOn w:val="a1"/>
    <w:uiPriority w:val="59"/>
    <w:rsid w:val="00B71A38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 Spacing"/>
    <w:link w:val="a4"/>
    <w:uiPriority w:val="1"/>
    <w:qFormat/>
    <w:rsid w:val="00B71A38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a6"/>
    <w:uiPriority w:val="99"/>
    <w:unhideWhenUsed/>
    <w:qFormat/>
    <w:rsid w:val="00B7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Интернет) Знак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B71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B71A3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link w:val="a7"/>
    <w:uiPriority w:val="34"/>
    <w:locked/>
    <w:rsid w:val="00B71A38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B71A38"/>
    <w:rPr>
      <w:rFonts w:ascii="Arial" w:eastAsia="Times New Roman" w:hAnsi="Arial" w:cs="Arial"/>
      <w:lang w:val="en-GB" w:eastAsia="en-GB"/>
    </w:rPr>
  </w:style>
  <w:style w:type="table" w:styleId="a9">
    <w:name w:val="Table Grid"/>
    <w:basedOn w:val="a1"/>
    <w:uiPriority w:val="59"/>
    <w:rsid w:val="00B71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71A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1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2021</cp:lastModifiedBy>
  <cp:revision>3</cp:revision>
  <dcterms:created xsi:type="dcterms:W3CDTF">2021-12-08T04:51:00Z</dcterms:created>
  <dcterms:modified xsi:type="dcterms:W3CDTF">2022-02-11T08:57:00Z</dcterms:modified>
</cp:coreProperties>
</file>